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C86C4A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28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76650A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bookmarkStart w:id="0" w:name="_GoBack"/>
      <w:bookmarkEnd w:id="0"/>
      <w:r w:rsidR="007A5C66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995E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995E25" w:rsidRPr="00995E25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</w:t>
      </w:r>
      <w:r w:rsidR="00995E25">
        <w:rPr>
          <w:rFonts w:ascii="Times New Roman" w:hAnsi="Times New Roman" w:cs="Times New Roman"/>
          <w:sz w:val="28"/>
          <w:szCs w:val="28"/>
        </w:rPr>
        <w:t xml:space="preserve">от 19 февраля 2014 года № 406 </w:t>
      </w:r>
      <w:r w:rsidR="00995E25" w:rsidRPr="00995E25">
        <w:rPr>
          <w:rFonts w:ascii="Times New Roman" w:hAnsi="Times New Roman" w:cs="Times New Roman"/>
          <w:sz w:val="28"/>
          <w:szCs w:val="28"/>
        </w:rPr>
        <w:t>«Об утверждении Положения о порядке владения, пользования и распоряжения муници</w:t>
      </w:r>
      <w:r w:rsidR="00995E25">
        <w:rPr>
          <w:rFonts w:ascii="Times New Roman" w:hAnsi="Times New Roman" w:cs="Times New Roman"/>
          <w:sz w:val="28"/>
          <w:szCs w:val="28"/>
        </w:rPr>
        <w:t xml:space="preserve">пальным имуществом Кореновского </w:t>
      </w:r>
      <w:r w:rsidR="00995E25" w:rsidRPr="00995E25">
        <w:rPr>
          <w:rFonts w:ascii="Times New Roman" w:hAnsi="Times New Roman" w:cs="Times New Roman"/>
          <w:sz w:val="28"/>
          <w:szCs w:val="28"/>
        </w:rPr>
        <w:t>городского поселения Кореновского района»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995E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995E25" w:rsidRDefault="00995E25" w:rsidP="00995E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95E25" w:rsidRDefault="00995E25" w:rsidP="00995E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95E25" w:rsidRDefault="00995E25" w:rsidP="00995E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755CD7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121"/>
    <w:rsid w:val="00346922"/>
    <w:rsid w:val="004D29CD"/>
    <w:rsid w:val="00626F4C"/>
    <w:rsid w:val="00755CD7"/>
    <w:rsid w:val="0076650A"/>
    <w:rsid w:val="007A5C66"/>
    <w:rsid w:val="00863433"/>
    <w:rsid w:val="00902E24"/>
    <w:rsid w:val="009460A5"/>
    <w:rsid w:val="00971FE3"/>
    <w:rsid w:val="00995E25"/>
    <w:rsid w:val="00B278A2"/>
    <w:rsid w:val="00C779D4"/>
    <w:rsid w:val="00C86C4A"/>
    <w:rsid w:val="00D13612"/>
    <w:rsid w:val="00D62DE3"/>
    <w:rsid w:val="00E06750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E0B56-868D-4C4E-AE77-EA68A0D30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37</cp:revision>
  <cp:lastPrinted>2015-09-07T09:49:00Z</cp:lastPrinted>
  <dcterms:created xsi:type="dcterms:W3CDTF">2015-03-23T07:03:00Z</dcterms:created>
  <dcterms:modified xsi:type="dcterms:W3CDTF">2016-05-28T12:17:00Z</dcterms:modified>
</cp:coreProperties>
</file>